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892B" w14:textId="5D0F9085" w:rsidR="009062EB" w:rsidRDefault="009C30FC" w:rsidP="00906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Monthly</w:t>
      </w:r>
      <w:r w:rsidR="00B24C64">
        <w:rPr>
          <w:rFonts w:ascii="Arial" w:hAnsi="Arial" w:cs="Arial"/>
          <w:b/>
          <w:sz w:val="28"/>
        </w:rPr>
        <w:t xml:space="preserve"> (Consecutive two Batches)</w:t>
      </w:r>
      <w:r>
        <w:rPr>
          <w:rFonts w:ascii="Arial" w:hAnsi="Arial" w:cs="Arial"/>
          <w:b/>
          <w:sz w:val="28"/>
        </w:rPr>
        <w:t xml:space="preserve"> Report of </w:t>
      </w:r>
      <w:r w:rsidR="00F41297">
        <w:rPr>
          <w:rFonts w:ascii="Arial" w:hAnsi="Arial" w:cs="Arial"/>
          <w:b/>
          <w:sz w:val="28"/>
        </w:rPr>
        <w:t xml:space="preserve">Training </w:t>
      </w:r>
      <w:r w:rsidR="009062EB" w:rsidRPr="009062EB">
        <w:rPr>
          <w:rFonts w:ascii="Arial" w:hAnsi="Arial" w:cs="Arial"/>
          <w:b/>
          <w:sz w:val="28"/>
        </w:rPr>
        <w:t xml:space="preserve">Field </w:t>
      </w:r>
      <w:r w:rsidR="00D570AD">
        <w:rPr>
          <w:rFonts w:ascii="Arial" w:hAnsi="Arial" w:cs="Arial"/>
          <w:b/>
          <w:sz w:val="28"/>
        </w:rPr>
        <w:t>Monitor (TFM)</w:t>
      </w:r>
    </w:p>
    <w:p w14:paraId="468A1495" w14:textId="77777777" w:rsidR="004562BA" w:rsidRDefault="004562BA" w:rsidP="004562BA">
      <w:pPr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Name of </w:t>
      </w:r>
      <w:r w:rsidR="00F3202D">
        <w:rPr>
          <w:rFonts w:ascii="Arial" w:hAnsi="Arial" w:cs="Arial"/>
          <w:b/>
        </w:rPr>
        <w:t xml:space="preserve">Training Field </w:t>
      </w:r>
      <w:r w:rsidR="00E414AF">
        <w:rPr>
          <w:rFonts w:ascii="Arial" w:hAnsi="Arial" w:cs="Arial"/>
          <w:b/>
        </w:rPr>
        <w:t>Monitor</w:t>
      </w:r>
      <w:r w:rsidRPr="00DE2DBD">
        <w:rPr>
          <w:rFonts w:ascii="Arial" w:hAnsi="Arial" w:cs="Arial"/>
          <w:b/>
        </w:rPr>
        <w:t>:</w:t>
      </w:r>
    </w:p>
    <w:p w14:paraId="3A44806E" w14:textId="77777777" w:rsidR="00E414AF" w:rsidRPr="00DE2DBD" w:rsidRDefault="00E414AF" w:rsidP="004562BA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Reporting District:</w:t>
      </w:r>
      <w:r w:rsidR="009C30FC">
        <w:rPr>
          <w:rFonts w:ascii="Arial" w:hAnsi="Arial" w:cs="Arial"/>
          <w:b/>
        </w:rPr>
        <w:t xml:space="preserve"> </w:t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bookmarkStart w:id="0" w:name="_GoBack"/>
      <w:bookmarkEnd w:id="0"/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</w:r>
      <w:r w:rsidR="009C30FC">
        <w:rPr>
          <w:rFonts w:ascii="Arial" w:hAnsi="Arial" w:cs="Arial"/>
          <w:b/>
        </w:rPr>
        <w:tab/>
        <w:t xml:space="preserve">Number of Batch Completed: </w:t>
      </w:r>
    </w:p>
    <w:p w14:paraId="70FFCFCE" w14:textId="77777777" w:rsidR="004562BA" w:rsidRPr="00DE2DBD" w:rsidRDefault="009C30FC" w:rsidP="0045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</w:t>
      </w:r>
      <w:r w:rsidR="00453A03">
        <w:rPr>
          <w:rFonts w:ascii="Arial" w:hAnsi="Arial" w:cs="Arial"/>
          <w:b/>
        </w:rPr>
        <w:t>Month</w:t>
      </w:r>
      <w:r w:rsidR="004562BA" w:rsidRPr="00DE2DBD">
        <w:rPr>
          <w:rFonts w:ascii="Arial" w:hAnsi="Arial" w:cs="Arial"/>
          <w:b/>
        </w:rPr>
        <w:t>:</w:t>
      </w:r>
    </w:p>
    <w:p w14:paraId="20D3F57E" w14:textId="77777777" w:rsidR="004562BA" w:rsidRDefault="004562BA" w:rsidP="004562BA">
      <w:pPr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Report </w:t>
      </w:r>
      <w:r w:rsidR="009C30FC">
        <w:rPr>
          <w:rFonts w:ascii="Arial" w:hAnsi="Arial" w:cs="Arial"/>
          <w:b/>
        </w:rPr>
        <w:t>Date</w:t>
      </w:r>
      <w:r w:rsidRPr="00DE2DBD">
        <w:rPr>
          <w:rFonts w:ascii="Arial" w:hAnsi="Arial" w:cs="Arial"/>
          <w:b/>
        </w:rPr>
        <w:t xml:space="preserve">: </w:t>
      </w:r>
    </w:p>
    <w:p w14:paraId="7E7DACB9" w14:textId="77777777" w:rsidR="007A743A" w:rsidRDefault="002E34D5" w:rsidP="004562BA">
      <w:pPr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7A743A">
        <w:rPr>
          <w:rFonts w:ascii="Arial" w:hAnsi="Arial" w:cs="Arial"/>
          <w:b/>
        </w:rPr>
        <w:t xml:space="preserve">umber of trainees need to </w:t>
      </w:r>
      <w:r>
        <w:rPr>
          <w:rFonts w:ascii="Arial" w:hAnsi="Arial" w:cs="Arial"/>
          <w:b/>
        </w:rPr>
        <w:t>complete training</w:t>
      </w:r>
      <w:r w:rsidR="007A743A">
        <w:rPr>
          <w:rFonts w:ascii="Arial" w:hAnsi="Arial" w:cs="Arial"/>
          <w:b/>
        </w:rPr>
        <w:t xml:space="preserve"> in each batch:</w:t>
      </w:r>
      <w:r w:rsidR="007A743A" w:rsidRPr="002E34D5">
        <w:rPr>
          <w:rFonts w:ascii="Arial" w:hAnsi="Arial" w:cs="Arial"/>
        </w:rPr>
        <w:t xml:space="preserve"> </w:t>
      </w:r>
      <w:r w:rsidRPr="002E34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inimum </w:t>
      </w:r>
      <w:r w:rsidR="007A743A" w:rsidRPr="00CC6CC0">
        <w:rPr>
          <w:rFonts w:ascii="Arial" w:hAnsi="Arial" w:cs="Arial"/>
        </w:rPr>
        <w:t>30</w:t>
      </w:r>
    </w:p>
    <w:p w14:paraId="36584020" w14:textId="77777777" w:rsidR="002E34D5" w:rsidRPr="00DE2DBD" w:rsidRDefault="002E34D5" w:rsidP="0045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of trainees need to complete training in each month: </w:t>
      </w:r>
      <w:r w:rsidRPr="002E34D5">
        <w:rPr>
          <w:rFonts w:ascii="Arial" w:hAnsi="Arial" w:cs="Arial"/>
        </w:rPr>
        <w:t xml:space="preserve">Minimum </w:t>
      </w:r>
      <w:r w:rsidR="009C30FC">
        <w:rPr>
          <w:rFonts w:ascii="Arial" w:hAnsi="Arial" w:cs="Arial"/>
        </w:rPr>
        <w:t>60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71"/>
        <w:gridCol w:w="3493"/>
        <w:gridCol w:w="2371"/>
        <w:gridCol w:w="3702"/>
        <w:gridCol w:w="838"/>
        <w:gridCol w:w="720"/>
        <w:gridCol w:w="1170"/>
        <w:gridCol w:w="833"/>
      </w:tblGrid>
      <w:tr w:rsidR="0075219A" w:rsidRPr="004562BA" w14:paraId="6964CB9F" w14:textId="77777777" w:rsidTr="00603D08">
        <w:trPr>
          <w:trHeight w:val="504"/>
        </w:trPr>
        <w:tc>
          <w:tcPr>
            <w:tcW w:w="571" w:type="dxa"/>
            <w:vAlign w:val="center"/>
          </w:tcPr>
          <w:p w14:paraId="72A0DC78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493" w:type="dxa"/>
            <w:vAlign w:val="center"/>
          </w:tcPr>
          <w:p w14:paraId="2036E76C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Reporting Topics</w:t>
            </w:r>
          </w:p>
        </w:tc>
        <w:tc>
          <w:tcPr>
            <w:tcW w:w="2371" w:type="dxa"/>
            <w:vAlign w:val="center"/>
          </w:tcPr>
          <w:p w14:paraId="7558EF93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3702" w:type="dxa"/>
            <w:vAlign w:val="center"/>
          </w:tcPr>
          <w:p w14:paraId="6FEBD655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Detail Explanation if any deviation found and how managed</w:t>
            </w:r>
          </w:p>
        </w:tc>
        <w:tc>
          <w:tcPr>
            <w:tcW w:w="3561" w:type="dxa"/>
            <w:gridSpan w:val="4"/>
            <w:vAlign w:val="center"/>
          </w:tcPr>
          <w:p w14:paraId="458A6580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Remarks</w:t>
            </w:r>
          </w:p>
        </w:tc>
      </w:tr>
      <w:tr w:rsidR="00663AF5" w:rsidRPr="004562BA" w14:paraId="08C53A82" w14:textId="77777777" w:rsidTr="007A743A">
        <w:trPr>
          <w:trHeight w:val="432"/>
        </w:trPr>
        <w:tc>
          <w:tcPr>
            <w:tcW w:w="13698" w:type="dxa"/>
            <w:gridSpan w:val="8"/>
            <w:vAlign w:val="center"/>
          </w:tcPr>
          <w:p w14:paraId="5AE470B8" w14:textId="552E3B2B" w:rsidR="00663AF5" w:rsidRPr="0075219A" w:rsidRDefault="00663AF5" w:rsidP="00DA69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Time (</w:t>
            </w:r>
            <w:r w:rsidR="00FF68EB">
              <w:rPr>
                <w:rFonts w:ascii="Arial" w:hAnsi="Arial" w:cs="Arial"/>
                <w:b/>
              </w:rPr>
              <w:t>Last</w:t>
            </w:r>
            <w:r w:rsidR="00CB09F9">
              <w:rPr>
                <w:rFonts w:ascii="Arial" w:hAnsi="Arial" w:cs="Arial"/>
                <w:b/>
              </w:rPr>
              <w:t xml:space="preserve"> day</w:t>
            </w:r>
            <w:r w:rsidR="00FF68EB">
              <w:rPr>
                <w:rFonts w:ascii="Arial" w:hAnsi="Arial" w:cs="Arial"/>
                <w:b/>
              </w:rPr>
              <w:t xml:space="preserve"> </w:t>
            </w:r>
            <w:r w:rsidR="00CB09F9">
              <w:rPr>
                <w:rFonts w:ascii="Arial" w:hAnsi="Arial" w:cs="Arial"/>
                <w:b/>
              </w:rPr>
              <w:t>after completing two batches</w:t>
            </w:r>
            <w:r w:rsidR="00A05F52">
              <w:rPr>
                <w:rFonts w:ascii="Arial" w:hAnsi="Arial" w:cs="Arial"/>
                <w:b/>
              </w:rPr>
              <w:t>)</w:t>
            </w:r>
          </w:p>
        </w:tc>
      </w:tr>
      <w:tr w:rsidR="003D78B3" w:rsidRPr="004562BA" w14:paraId="67C4699E" w14:textId="77777777" w:rsidTr="004F5356">
        <w:trPr>
          <w:trHeight w:val="656"/>
        </w:trPr>
        <w:tc>
          <w:tcPr>
            <w:tcW w:w="571" w:type="dxa"/>
            <w:vAlign w:val="center"/>
          </w:tcPr>
          <w:p w14:paraId="116243C7" w14:textId="77777777" w:rsidR="003D78B3" w:rsidRPr="004562BA" w:rsidRDefault="003D78B3" w:rsidP="003D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  <w:vAlign w:val="center"/>
          </w:tcPr>
          <w:p w14:paraId="01CEE5C4" w14:textId="77777777" w:rsidR="003D78B3" w:rsidRPr="004562BA" w:rsidRDefault="00A05F52" w:rsidP="00A0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Total number of trainees completed training</w:t>
            </w:r>
          </w:p>
        </w:tc>
        <w:tc>
          <w:tcPr>
            <w:tcW w:w="2371" w:type="dxa"/>
            <w:vAlign w:val="center"/>
          </w:tcPr>
          <w:p w14:paraId="795133B7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3B39F76F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39D622C9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  <w:vAlign w:val="center"/>
          </w:tcPr>
          <w:p w14:paraId="67013B1B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5455C97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40FDE845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</w:tr>
      <w:tr w:rsidR="001B6A79" w:rsidRPr="004562BA" w14:paraId="74093D54" w14:textId="77777777" w:rsidTr="004F5356">
        <w:trPr>
          <w:trHeight w:val="629"/>
        </w:trPr>
        <w:tc>
          <w:tcPr>
            <w:tcW w:w="571" w:type="dxa"/>
            <w:vAlign w:val="center"/>
          </w:tcPr>
          <w:p w14:paraId="7514C855" w14:textId="77777777" w:rsidR="001B6A79" w:rsidRDefault="001B6A79" w:rsidP="001B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  <w:vAlign w:val="center"/>
          </w:tcPr>
          <w:p w14:paraId="39566156" w14:textId="77777777" w:rsidR="001B6A79" w:rsidRPr="004562BA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Average number of 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each batch training</w:t>
            </w:r>
          </w:p>
        </w:tc>
        <w:tc>
          <w:tcPr>
            <w:tcW w:w="2371" w:type="dxa"/>
            <w:vAlign w:val="center"/>
          </w:tcPr>
          <w:p w14:paraId="41E0EED8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6D379CB2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09835CC4" w14:textId="77777777" w:rsidR="001B6A79" w:rsidRPr="004562BA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  <w:vAlign w:val="center"/>
          </w:tcPr>
          <w:p w14:paraId="0F8A87AC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0839B5D" w14:textId="77777777" w:rsidR="001B6A79" w:rsidRPr="004562BA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63EC1C5E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</w:tr>
      <w:tr w:rsidR="001B6A79" w:rsidRPr="004562BA" w14:paraId="65F053C4" w14:textId="77777777" w:rsidTr="004F5356">
        <w:trPr>
          <w:trHeight w:val="638"/>
        </w:trPr>
        <w:tc>
          <w:tcPr>
            <w:tcW w:w="571" w:type="dxa"/>
            <w:vAlign w:val="center"/>
          </w:tcPr>
          <w:p w14:paraId="2182B109" w14:textId="77777777" w:rsidR="001B6A79" w:rsidRPr="004562BA" w:rsidRDefault="001B6A79" w:rsidP="001B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  <w:vAlign w:val="center"/>
          </w:tcPr>
          <w:p w14:paraId="2DCE60F1" w14:textId="77777777" w:rsidR="001B6A79" w:rsidRPr="004562BA" w:rsidRDefault="001B6A79" w:rsidP="00DA2EDD">
            <w:pPr>
              <w:rPr>
                <w:rFonts w:ascii="Arial" w:hAnsi="Arial" w:cs="Arial"/>
              </w:rPr>
            </w:pPr>
            <w:r w:rsidRPr="004562BA">
              <w:rPr>
                <w:rFonts w:ascii="Arial" w:hAnsi="Arial" w:cs="Arial"/>
              </w:rPr>
              <w:t xml:space="preserve">Number of </w:t>
            </w:r>
            <w:r w:rsidR="00DA2EDD">
              <w:rPr>
                <w:rFonts w:ascii="Arial" w:hAnsi="Arial" w:cs="Arial"/>
              </w:rPr>
              <w:t>t</w:t>
            </w:r>
            <w:r w:rsidRPr="004562BA">
              <w:rPr>
                <w:rFonts w:ascii="Arial" w:hAnsi="Arial" w:cs="Arial"/>
              </w:rPr>
              <w:t xml:space="preserve">rainer </w:t>
            </w:r>
            <w:r>
              <w:rPr>
                <w:rFonts w:ascii="Arial" w:hAnsi="Arial" w:cs="Arial"/>
              </w:rPr>
              <w:t xml:space="preserve">conducted training in </w:t>
            </w:r>
            <w:r w:rsidR="00B8753E">
              <w:rPr>
                <w:rFonts w:ascii="Arial" w:hAnsi="Arial" w:cs="Arial"/>
              </w:rPr>
              <w:t>reporting</w:t>
            </w:r>
            <w:r>
              <w:rPr>
                <w:rFonts w:ascii="Arial" w:hAnsi="Arial" w:cs="Arial"/>
              </w:rPr>
              <w:t xml:space="preserve"> month</w:t>
            </w:r>
          </w:p>
        </w:tc>
        <w:tc>
          <w:tcPr>
            <w:tcW w:w="2371" w:type="dxa"/>
            <w:vAlign w:val="center"/>
          </w:tcPr>
          <w:p w14:paraId="6169B9A4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3003BC58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1A5D47CC" w14:textId="77777777" w:rsidR="001B6A79" w:rsidRPr="004562BA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  <w:vAlign w:val="center"/>
          </w:tcPr>
          <w:p w14:paraId="0798300F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47865D8" w14:textId="77777777" w:rsidR="001B6A79" w:rsidRPr="004562BA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49E80ABA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</w:tr>
      <w:tr w:rsidR="001B6A79" w:rsidRPr="004562BA" w14:paraId="09D9B5C0" w14:textId="77777777" w:rsidTr="001969A4">
        <w:trPr>
          <w:trHeight w:val="863"/>
        </w:trPr>
        <w:tc>
          <w:tcPr>
            <w:tcW w:w="571" w:type="dxa"/>
            <w:vAlign w:val="center"/>
          </w:tcPr>
          <w:p w14:paraId="4FCA6A02" w14:textId="77777777" w:rsidR="001B6A79" w:rsidRPr="004562BA" w:rsidRDefault="001B6A79" w:rsidP="001B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3" w:type="dxa"/>
            <w:vAlign w:val="center"/>
          </w:tcPr>
          <w:p w14:paraId="2351A678" w14:textId="4102B7B8" w:rsidR="001B6A79" w:rsidRDefault="001B6A79" w:rsidP="001B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Topics/Sessio</w:t>
            </w:r>
            <w:r w:rsidR="004C2354">
              <w:rPr>
                <w:rFonts w:ascii="Arial" w:hAnsi="Arial" w:cs="Arial"/>
              </w:rPr>
              <w:t>n covered for each batch online</w:t>
            </w:r>
            <w:r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371" w:type="dxa"/>
            <w:vAlign w:val="center"/>
          </w:tcPr>
          <w:p w14:paraId="0E6C17F9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63E05EC8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Align w:val="center"/>
          </w:tcPr>
          <w:p w14:paraId="31A108C2" w14:textId="77777777" w:rsidR="001B6A79" w:rsidRPr="004562BA" w:rsidRDefault="001B6A79" w:rsidP="001B6A79">
            <w:pPr>
              <w:rPr>
                <w:rFonts w:ascii="Arial" w:hAnsi="Arial" w:cs="Arial"/>
              </w:rPr>
            </w:pPr>
          </w:p>
        </w:tc>
      </w:tr>
    </w:tbl>
    <w:p w14:paraId="001E2DDE" w14:textId="77777777" w:rsidR="00DE2DBD" w:rsidRPr="00DE2DBD" w:rsidRDefault="00DE2DBD" w:rsidP="00DE2DBD">
      <w:pPr>
        <w:spacing w:after="0"/>
        <w:rPr>
          <w:rFonts w:ascii="Arial" w:hAnsi="Arial" w:cs="Arial"/>
          <w:b/>
          <w:sz w:val="18"/>
          <w:u w:val="single"/>
        </w:rPr>
      </w:pPr>
    </w:p>
    <w:sectPr w:rsidR="00DE2DBD" w:rsidRPr="00DE2DBD" w:rsidSect="00DE2DBD"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B52"/>
    <w:multiLevelType w:val="hybridMultilevel"/>
    <w:tmpl w:val="4D0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BA"/>
    <w:rsid w:val="00001EC1"/>
    <w:rsid w:val="000D42B7"/>
    <w:rsid w:val="001969A4"/>
    <w:rsid w:val="001B6A79"/>
    <w:rsid w:val="001D523C"/>
    <w:rsid w:val="0025119C"/>
    <w:rsid w:val="00277807"/>
    <w:rsid w:val="002E34D5"/>
    <w:rsid w:val="00355708"/>
    <w:rsid w:val="003D78B3"/>
    <w:rsid w:val="00447B80"/>
    <w:rsid w:val="00453A03"/>
    <w:rsid w:val="004562BA"/>
    <w:rsid w:val="004B5979"/>
    <w:rsid w:val="004C2354"/>
    <w:rsid w:val="004F5356"/>
    <w:rsid w:val="00546E3D"/>
    <w:rsid w:val="00603D08"/>
    <w:rsid w:val="006468A1"/>
    <w:rsid w:val="00663AF5"/>
    <w:rsid w:val="00700DC1"/>
    <w:rsid w:val="00706F44"/>
    <w:rsid w:val="0075219A"/>
    <w:rsid w:val="007A743A"/>
    <w:rsid w:val="007B73A9"/>
    <w:rsid w:val="00890B28"/>
    <w:rsid w:val="009062EB"/>
    <w:rsid w:val="00915F15"/>
    <w:rsid w:val="009357B2"/>
    <w:rsid w:val="009C30F2"/>
    <w:rsid w:val="009C30FC"/>
    <w:rsid w:val="00A05F52"/>
    <w:rsid w:val="00AB0BBC"/>
    <w:rsid w:val="00AC79E8"/>
    <w:rsid w:val="00AD6887"/>
    <w:rsid w:val="00B24C64"/>
    <w:rsid w:val="00B8753E"/>
    <w:rsid w:val="00C031B6"/>
    <w:rsid w:val="00C057F9"/>
    <w:rsid w:val="00CB09F9"/>
    <w:rsid w:val="00CC04E3"/>
    <w:rsid w:val="00D152D8"/>
    <w:rsid w:val="00D27702"/>
    <w:rsid w:val="00D570AD"/>
    <w:rsid w:val="00DA2EDD"/>
    <w:rsid w:val="00DA6995"/>
    <w:rsid w:val="00DC3E19"/>
    <w:rsid w:val="00DE2DBD"/>
    <w:rsid w:val="00DF2606"/>
    <w:rsid w:val="00E414AF"/>
    <w:rsid w:val="00E521E2"/>
    <w:rsid w:val="00E55421"/>
    <w:rsid w:val="00F17D25"/>
    <w:rsid w:val="00F3202D"/>
    <w:rsid w:val="00F41297"/>
    <w:rsid w:val="00F51D08"/>
    <w:rsid w:val="00FC0C18"/>
    <w:rsid w:val="00FC6AB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D675"/>
  <w15:docId w15:val="{14EB636D-54EE-451A-AD8B-6C7B01E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Md. Nuruzzaman</cp:lastModifiedBy>
  <cp:revision>54</cp:revision>
  <dcterms:created xsi:type="dcterms:W3CDTF">2021-05-10T11:51:00Z</dcterms:created>
  <dcterms:modified xsi:type="dcterms:W3CDTF">2021-09-29T05:25:00Z</dcterms:modified>
</cp:coreProperties>
</file>